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6622" w14:textId="77777777" w:rsidR="000105C7" w:rsidRPr="008A56AB"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4F55D28F" w14:textId="77777777" w:rsidR="000105C7" w:rsidRDefault="000105C7" w:rsidP="000105C7">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2A7B983C" w14:textId="4E7403A1"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7</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8, Krāslavā </w:t>
      </w:r>
    </w:p>
    <w:p w14:paraId="628BF8EE" w14:textId="5DE95E13"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kadastra numurs 6001 900 27</w:t>
      </w:r>
      <w:r>
        <w:rPr>
          <w:rFonts w:ascii="Times New Roman" w:hAnsi="Times New Roman" w:cs="Times New Roman"/>
          <w:sz w:val="24"/>
          <w:szCs w:val="24"/>
        </w:rPr>
        <w:t>95</w:t>
      </w:r>
      <w:r>
        <w:rPr>
          <w:rFonts w:ascii="Times New Roman" w:hAnsi="Times New Roman" w:cs="Times New Roman"/>
          <w:sz w:val="24"/>
          <w:szCs w:val="24"/>
        </w:rPr>
        <w:t>, pārdošanas izsoles noteikumi”</w:t>
      </w:r>
    </w:p>
    <w:p w14:paraId="2ED9B913" w14:textId="77777777" w:rsidR="000105C7" w:rsidRDefault="000105C7" w:rsidP="000105C7">
      <w:pPr>
        <w:spacing w:after="0" w:line="240" w:lineRule="auto"/>
        <w:jc w:val="right"/>
        <w:rPr>
          <w:rFonts w:ascii="Times New Roman" w:hAnsi="Times New Roman" w:cs="Times New Roman"/>
          <w:sz w:val="24"/>
          <w:szCs w:val="24"/>
        </w:rPr>
      </w:pPr>
    </w:p>
    <w:p w14:paraId="719DD5FB" w14:textId="77777777" w:rsidR="000105C7" w:rsidRDefault="000105C7" w:rsidP="000105C7">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F26F458" w14:textId="77777777" w:rsidR="000105C7" w:rsidRDefault="000105C7" w:rsidP="000105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2478BF0B" w14:textId="77777777" w:rsidR="000105C7" w:rsidRDefault="000105C7" w:rsidP="000105C7">
      <w:pPr>
        <w:spacing w:after="0" w:line="240" w:lineRule="auto"/>
        <w:jc w:val="center"/>
        <w:rPr>
          <w:rFonts w:ascii="Times New Roman" w:hAnsi="Times New Roman" w:cs="Times New Roman"/>
          <w:sz w:val="16"/>
          <w:szCs w:val="16"/>
        </w:rPr>
      </w:pPr>
    </w:p>
    <w:p w14:paraId="4745D220" w14:textId="77777777" w:rsidR="000105C7" w:rsidRDefault="000105C7" w:rsidP="000105C7">
      <w:pPr>
        <w:spacing w:after="0" w:line="240" w:lineRule="auto"/>
        <w:jc w:val="center"/>
        <w:rPr>
          <w:rFonts w:ascii="Times New Roman" w:hAnsi="Times New Roman" w:cs="Times New Roman"/>
          <w:sz w:val="16"/>
          <w:szCs w:val="16"/>
        </w:rPr>
      </w:pPr>
    </w:p>
    <w:p w14:paraId="5C9AFA41" w14:textId="77777777" w:rsidR="000105C7" w:rsidRDefault="000105C7" w:rsidP="000105C7">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407F6748" w14:textId="77777777" w:rsidR="000105C7" w:rsidRPr="008A56AB" w:rsidRDefault="000105C7" w:rsidP="000105C7">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72A9FC8F" w14:textId="77777777" w:rsidR="000105C7" w:rsidRDefault="000105C7" w:rsidP="000105C7">
      <w:pPr>
        <w:spacing w:after="0" w:line="240" w:lineRule="auto"/>
        <w:rPr>
          <w:rFonts w:ascii="Times New Roman" w:hAnsi="Times New Roman" w:cs="Times New Roman"/>
          <w:b/>
          <w:sz w:val="24"/>
          <w:szCs w:val="24"/>
        </w:rPr>
      </w:pPr>
    </w:p>
    <w:p w14:paraId="7E4AFE1F" w14:textId="77777777" w:rsidR="000105C7" w:rsidRDefault="000105C7" w:rsidP="000105C7">
      <w:pPr>
        <w:spacing w:after="0" w:line="240" w:lineRule="auto"/>
        <w:rPr>
          <w:rFonts w:ascii="Times New Roman" w:hAnsi="Times New Roman" w:cs="Times New Roman"/>
          <w:b/>
          <w:sz w:val="24"/>
          <w:szCs w:val="24"/>
        </w:rPr>
      </w:pPr>
    </w:p>
    <w:p w14:paraId="1E03D4FD" w14:textId="77777777" w:rsidR="000105C7" w:rsidRPr="008A56AB" w:rsidRDefault="000105C7" w:rsidP="000105C7">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40EACC7"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120710F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342339FC"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674595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7894C59B"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7E6DCB6F" w14:textId="77777777" w:rsidR="000105C7" w:rsidRPr="00E26428"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5522528A" w14:textId="77777777" w:rsidR="000105C7" w:rsidRDefault="000105C7" w:rsidP="000105C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0C563A8" w14:textId="77777777" w:rsidR="000105C7" w:rsidRPr="00E26428" w:rsidRDefault="000105C7" w:rsidP="000105C7">
      <w:pPr>
        <w:spacing w:after="0" w:line="240" w:lineRule="auto"/>
        <w:rPr>
          <w:rFonts w:ascii="Times New Roman" w:hAnsi="Times New Roman" w:cs="Times New Roman"/>
          <w:sz w:val="24"/>
          <w:szCs w:val="24"/>
        </w:rPr>
      </w:pPr>
    </w:p>
    <w:p w14:paraId="4F8CF09B" w14:textId="77777777" w:rsidR="000105C7" w:rsidRPr="00E26428"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6CF75C92" w14:textId="77777777" w:rsidR="000105C7"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68A74D50" w14:textId="77777777" w:rsidR="000105C7" w:rsidRPr="00E26428" w:rsidRDefault="000105C7" w:rsidP="000105C7">
      <w:pPr>
        <w:spacing w:after="0" w:line="240" w:lineRule="auto"/>
        <w:rPr>
          <w:rFonts w:ascii="Times New Roman" w:hAnsi="Times New Roman" w:cs="Times New Roman"/>
          <w:sz w:val="24"/>
          <w:szCs w:val="24"/>
        </w:rPr>
      </w:pPr>
    </w:p>
    <w:p w14:paraId="754DF510" w14:textId="6C2F3C80" w:rsidR="000105C7" w:rsidRDefault="000105C7" w:rsidP="000105C7">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7</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8, Krāslavā, kadastra numurs 6001 900 279</w:t>
      </w:r>
      <w:r>
        <w:rPr>
          <w:rFonts w:ascii="Times New Roman" w:hAnsi="Times New Roman" w:cs="Times New Roman"/>
          <w:sz w:val="24"/>
          <w:szCs w:val="24"/>
        </w:rPr>
        <w:t>5</w:t>
      </w:r>
      <w:r>
        <w:rPr>
          <w:rFonts w:ascii="Times New Roman" w:hAnsi="Times New Roman" w:cs="Times New Roman"/>
          <w:sz w:val="24"/>
          <w:szCs w:val="24"/>
        </w:rPr>
        <w:t xml:space="preserve"> pārdošanas tiesību mutiskā izsolē (turpmāk –izsole).</w:t>
      </w:r>
    </w:p>
    <w:p w14:paraId="4ABF6272" w14:textId="77777777" w:rsidR="000105C7" w:rsidRDefault="000105C7" w:rsidP="000105C7">
      <w:pPr>
        <w:spacing w:after="0" w:line="240" w:lineRule="auto"/>
        <w:jc w:val="both"/>
        <w:rPr>
          <w:rFonts w:ascii="Times New Roman" w:hAnsi="Times New Roman" w:cs="Times New Roman"/>
          <w:sz w:val="24"/>
          <w:szCs w:val="24"/>
        </w:rPr>
      </w:pPr>
    </w:p>
    <w:p w14:paraId="2B307E2A" w14:textId="77777777" w:rsidR="000105C7" w:rsidRDefault="000105C7" w:rsidP="000105C7">
      <w:pPr>
        <w:spacing w:after="0" w:line="240" w:lineRule="auto"/>
        <w:jc w:val="both"/>
        <w:rPr>
          <w:rFonts w:ascii="Times New Roman" w:hAnsi="Times New Roman" w:cs="Times New Roman"/>
          <w:sz w:val="24"/>
          <w:szCs w:val="24"/>
        </w:rPr>
      </w:pPr>
    </w:p>
    <w:p w14:paraId="7E64E76C" w14:textId="77777777" w:rsidR="000105C7" w:rsidRPr="00E26428" w:rsidRDefault="000105C7" w:rsidP="000105C7">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000F1618"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5DCF53EF"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75D3E106"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5C6C8B8E"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4B32A179"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70698575" w14:textId="77777777" w:rsidR="000105C7" w:rsidRPr="00E26428"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1B31C5ED" w14:textId="77777777" w:rsidR="000105C7" w:rsidRDefault="000105C7" w:rsidP="000105C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F82E8A4" w14:textId="77777777" w:rsidR="000105C7" w:rsidRDefault="000105C7" w:rsidP="000105C7">
      <w:pPr>
        <w:spacing w:after="0" w:line="240" w:lineRule="auto"/>
        <w:jc w:val="both"/>
        <w:rPr>
          <w:rFonts w:ascii="Times New Roman" w:hAnsi="Times New Roman" w:cs="Times New Roman"/>
          <w:sz w:val="24"/>
          <w:szCs w:val="24"/>
        </w:rPr>
      </w:pPr>
    </w:p>
    <w:p w14:paraId="3C23C9B9" w14:textId="77777777" w:rsidR="000105C7" w:rsidRDefault="000105C7" w:rsidP="000105C7">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43FE987F" w14:textId="77777777" w:rsidR="000105C7" w:rsidRDefault="000105C7" w:rsidP="000105C7">
      <w:pPr>
        <w:spacing w:after="0" w:line="240" w:lineRule="auto"/>
        <w:jc w:val="both"/>
        <w:rPr>
          <w:rFonts w:ascii="Times New Roman" w:hAnsi="Times New Roman" w:cs="Times New Roman"/>
          <w:sz w:val="24"/>
          <w:szCs w:val="24"/>
        </w:rPr>
      </w:pPr>
    </w:p>
    <w:p w14:paraId="192D1542" w14:textId="77777777" w:rsidR="000105C7" w:rsidRDefault="000105C7" w:rsidP="000105C7">
      <w:pPr>
        <w:spacing w:after="0" w:line="240" w:lineRule="auto"/>
        <w:jc w:val="both"/>
        <w:rPr>
          <w:rFonts w:ascii="Times New Roman" w:hAnsi="Times New Roman" w:cs="Times New Roman"/>
          <w:sz w:val="24"/>
          <w:szCs w:val="24"/>
        </w:rPr>
      </w:pPr>
    </w:p>
    <w:p w14:paraId="719545A3" w14:textId="77777777" w:rsidR="000105C7" w:rsidRPr="00FB1A6A" w:rsidRDefault="000105C7" w:rsidP="000105C7">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069D750E" w14:textId="77777777" w:rsidR="000105C7" w:rsidRDefault="000105C7" w:rsidP="000105C7">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1A050DB" w14:textId="77777777" w:rsidR="000105C7" w:rsidRDefault="000105C7" w:rsidP="000105C7">
      <w:pPr>
        <w:spacing w:after="0" w:line="240" w:lineRule="auto"/>
        <w:jc w:val="center"/>
        <w:rPr>
          <w:rFonts w:ascii="Times New Roman" w:hAnsi="Times New Roman" w:cs="Times New Roman"/>
          <w:sz w:val="16"/>
          <w:szCs w:val="16"/>
        </w:rPr>
      </w:pPr>
    </w:p>
    <w:p w14:paraId="5E4AD94B" w14:textId="77777777" w:rsidR="000105C7" w:rsidRDefault="000105C7" w:rsidP="000105C7">
      <w:pPr>
        <w:spacing w:after="0" w:line="240" w:lineRule="auto"/>
        <w:jc w:val="center"/>
        <w:rPr>
          <w:rFonts w:ascii="Times New Roman" w:hAnsi="Times New Roman" w:cs="Times New Roman"/>
          <w:sz w:val="16"/>
          <w:szCs w:val="16"/>
        </w:rPr>
      </w:pPr>
    </w:p>
    <w:p w14:paraId="787EF61F" w14:textId="77777777" w:rsidR="000105C7" w:rsidRDefault="000105C7" w:rsidP="000105C7">
      <w:pPr>
        <w:spacing w:after="0" w:line="240" w:lineRule="auto"/>
        <w:jc w:val="center"/>
        <w:rPr>
          <w:rFonts w:ascii="Times New Roman" w:hAnsi="Times New Roman" w:cs="Times New Roman"/>
          <w:sz w:val="16"/>
          <w:szCs w:val="16"/>
        </w:rPr>
      </w:pPr>
    </w:p>
    <w:p w14:paraId="39B50856" w14:textId="77777777" w:rsidR="000105C7" w:rsidRDefault="000105C7" w:rsidP="000105C7">
      <w:pPr>
        <w:spacing w:after="0" w:line="240" w:lineRule="auto"/>
        <w:jc w:val="center"/>
        <w:rPr>
          <w:rFonts w:ascii="Times New Roman" w:hAnsi="Times New Roman" w:cs="Times New Roman"/>
          <w:sz w:val="16"/>
          <w:szCs w:val="16"/>
        </w:rPr>
      </w:pPr>
    </w:p>
    <w:p w14:paraId="710D957E" w14:textId="77777777" w:rsidR="000105C7" w:rsidRDefault="000105C7" w:rsidP="000105C7">
      <w:pPr>
        <w:spacing w:after="0" w:line="240" w:lineRule="auto"/>
        <w:jc w:val="center"/>
        <w:rPr>
          <w:rFonts w:ascii="Times New Roman" w:hAnsi="Times New Roman" w:cs="Times New Roman"/>
          <w:sz w:val="16"/>
          <w:szCs w:val="16"/>
        </w:rPr>
      </w:pPr>
    </w:p>
    <w:p w14:paraId="312D0334" w14:textId="77777777" w:rsidR="000105C7" w:rsidRDefault="000105C7" w:rsidP="000105C7">
      <w:pPr>
        <w:jc w:val="center"/>
        <w:rPr>
          <w:rFonts w:ascii="Times New Roman" w:hAnsi="Times New Roman" w:cs="Times New Roman"/>
          <w:b/>
          <w:sz w:val="24"/>
          <w:szCs w:val="24"/>
        </w:rPr>
      </w:pPr>
    </w:p>
    <w:p w14:paraId="26E0A242" w14:textId="77777777" w:rsidR="000105C7" w:rsidRDefault="000105C7" w:rsidP="000105C7">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12BD7294" w14:textId="77777777" w:rsidR="000105C7" w:rsidRDefault="000105C7" w:rsidP="000105C7">
      <w:pPr>
        <w:jc w:val="center"/>
        <w:rPr>
          <w:rFonts w:ascii="Times New Roman" w:hAnsi="Times New Roman" w:cs="Times New Roman"/>
          <w:b/>
          <w:sz w:val="24"/>
          <w:szCs w:val="24"/>
        </w:rPr>
      </w:pPr>
    </w:p>
    <w:p w14:paraId="08E15EE0" w14:textId="77777777" w:rsidR="000105C7" w:rsidRPr="00BE4277" w:rsidRDefault="000105C7" w:rsidP="000105C7">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9017950"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5897C5E8"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519038EF" w14:textId="77777777" w:rsidR="000105C7" w:rsidRDefault="000105C7" w:rsidP="000105C7">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4E518FE"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3FC9EE5"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D6869C5" w14:textId="77777777" w:rsidR="000105C7" w:rsidRDefault="000105C7" w:rsidP="000105C7">
      <w:pPr>
        <w:spacing w:after="0"/>
        <w:ind w:firstLine="720"/>
        <w:jc w:val="both"/>
        <w:rPr>
          <w:rFonts w:ascii="Times New Roman" w:hAnsi="Times New Roman" w:cs="Times New Roman"/>
          <w:sz w:val="24"/>
          <w:szCs w:val="24"/>
        </w:rPr>
      </w:pPr>
    </w:p>
    <w:p w14:paraId="79AE7557" w14:textId="77777777" w:rsidR="000105C7"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4D89573" w14:textId="77777777" w:rsidR="000105C7" w:rsidRDefault="000105C7" w:rsidP="000105C7">
      <w:pPr>
        <w:spacing w:after="0"/>
        <w:ind w:firstLine="720"/>
        <w:jc w:val="both"/>
        <w:rPr>
          <w:rFonts w:ascii="Times New Roman" w:hAnsi="Times New Roman" w:cs="Times New Roman"/>
          <w:sz w:val="24"/>
          <w:szCs w:val="24"/>
        </w:rPr>
      </w:pPr>
    </w:p>
    <w:p w14:paraId="73EA2694" w14:textId="77777777" w:rsidR="000105C7" w:rsidRDefault="000105C7" w:rsidP="000105C7">
      <w:pPr>
        <w:spacing w:after="0"/>
        <w:ind w:firstLine="720"/>
        <w:jc w:val="both"/>
        <w:rPr>
          <w:rFonts w:ascii="Times New Roman" w:hAnsi="Times New Roman" w:cs="Times New Roman"/>
          <w:sz w:val="24"/>
          <w:szCs w:val="24"/>
        </w:rPr>
      </w:pPr>
    </w:p>
    <w:p w14:paraId="78D6F8BE" w14:textId="77777777" w:rsidR="000105C7" w:rsidRPr="005A4608" w:rsidRDefault="000105C7" w:rsidP="000105C7">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A119053" w14:textId="77777777" w:rsidR="000105C7" w:rsidRDefault="000105C7" w:rsidP="000105C7">
      <w:pPr>
        <w:spacing w:after="0" w:line="240" w:lineRule="auto"/>
        <w:jc w:val="center"/>
        <w:rPr>
          <w:rFonts w:ascii="Times New Roman" w:hAnsi="Times New Roman" w:cs="Times New Roman"/>
          <w:sz w:val="16"/>
          <w:szCs w:val="16"/>
        </w:rPr>
      </w:pPr>
    </w:p>
    <w:p w14:paraId="3EDAB15F" w14:textId="77777777" w:rsidR="000105C7" w:rsidRDefault="000105C7" w:rsidP="000105C7">
      <w:pPr>
        <w:spacing w:after="0" w:line="240" w:lineRule="auto"/>
        <w:jc w:val="center"/>
        <w:rPr>
          <w:rFonts w:ascii="Times New Roman" w:hAnsi="Times New Roman" w:cs="Times New Roman"/>
          <w:sz w:val="16"/>
          <w:szCs w:val="16"/>
        </w:rPr>
      </w:pPr>
    </w:p>
    <w:p w14:paraId="66D34E98" w14:textId="77777777" w:rsidR="000105C7" w:rsidRPr="00FB1A6A" w:rsidRDefault="000105C7" w:rsidP="000105C7">
      <w:pPr>
        <w:spacing w:after="0" w:line="240" w:lineRule="auto"/>
        <w:jc w:val="center"/>
        <w:rPr>
          <w:rFonts w:ascii="Times New Roman" w:hAnsi="Times New Roman" w:cs="Times New Roman"/>
          <w:sz w:val="16"/>
          <w:szCs w:val="16"/>
        </w:rPr>
      </w:pPr>
    </w:p>
    <w:p w14:paraId="537B0931" w14:textId="77777777" w:rsidR="000105C7" w:rsidRDefault="000105C7" w:rsidP="000105C7"/>
    <w:p w14:paraId="321C6CD3" w14:textId="77777777" w:rsidR="000105C7" w:rsidRDefault="000105C7" w:rsidP="000105C7"/>
    <w:p w14:paraId="0155ECD0" w14:textId="77777777" w:rsidR="00315804" w:rsidRDefault="00315804"/>
    <w:sectPr w:rsidR="00315804"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C7"/>
    <w:rsid w:val="000105C7"/>
    <w:rsid w:val="003158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FFAA"/>
  <w15:chartTrackingRefBased/>
  <w15:docId w15:val="{65A01666-FEED-4D0E-B8EE-D87FFD6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05C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10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2531</Words>
  <Characters>1444</Characters>
  <Application>Microsoft Office Word</Application>
  <DocSecurity>0</DocSecurity>
  <Lines>12</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2022-11-07T11:39:00Z</dcterms:created>
  <dcterms:modified xsi:type="dcterms:W3CDTF">2022-11-07T11:40:00Z</dcterms:modified>
</cp:coreProperties>
</file>